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A7" w:rsidRDefault="00F540A7" w:rsidP="00474316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Реквизиты организации,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выдавшей справку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(угловой штамп)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об освобождении от работы 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и среднечасовом заработке 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от «____» ___________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Донор, _______________________________________________________________________________,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(фамилия, имя, отчество)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Работает в ________________________________________________________________________________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(полное наименование организации)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в должности (профессии) ________________________________________________________________________________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(наименование должности, профессии)</w:t>
      </w:r>
    </w:p>
    <w:p w:rsidR="00AB4A30" w:rsidRPr="00294040" w:rsidRDefault="00AB4A30" w:rsidP="00AB4A3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Освобожден от работы «___» __________ на время прохождения медицинского осмотра и (или) применения вспомогательный медицинских технологий </w:t>
      </w:r>
      <w:r w:rsidRPr="00294040">
        <w:rPr>
          <w:rStyle w:val="word-wrapper"/>
          <w:rFonts w:ascii="Times New Roman" w:hAnsi="Times New Roman"/>
          <w:color w:val="242424"/>
          <w:sz w:val="24"/>
          <w:szCs w:val="24"/>
        </w:rPr>
        <w:t>включая время на проезд к месту</w:t>
      </w:r>
      <w:r w:rsidRPr="00294040">
        <w:rPr>
          <w:rFonts w:ascii="Times New Roman" w:hAnsi="Times New Roman"/>
          <w:sz w:val="24"/>
          <w:szCs w:val="24"/>
        </w:rPr>
        <w:t xml:space="preserve"> прохождения медицинского осмотра и (или) применения вспомогательных медицинских технологий</w:t>
      </w:r>
      <w:r w:rsidRPr="00294040">
        <w:rPr>
          <w:rStyle w:val="word-wrapper"/>
          <w:rFonts w:ascii="Times New Roman" w:hAnsi="Times New Roman"/>
          <w:color w:val="242424"/>
          <w:sz w:val="24"/>
          <w:szCs w:val="24"/>
        </w:rPr>
        <w:t xml:space="preserve"> и обратно с</w:t>
      </w:r>
      <w:r w:rsidRPr="00294040">
        <w:rPr>
          <w:rStyle w:val="word-wrapper"/>
          <w:color w:val="242424"/>
          <w:sz w:val="24"/>
          <w:szCs w:val="24"/>
        </w:rPr>
        <w:t xml:space="preserve"> </w:t>
      </w:r>
      <w:r w:rsidRPr="00294040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B4A30" w:rsidRPr="00294040" w:rsidRDefault="00AB4A30" w:rsidP="00AB4A3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(указывается количество часов, период с _____ по _____)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согласно справке № ______________ от «____</w:t>
      </w:r>
      <w:proofErr w:type="gramStart"/>
      <w:r w:rsidRPr="00294040">
        <w:rPr>
          <w:rFonts w:ascii="Times New Roman" w:hAnsi="Times New Roman"/>
          <w:sz w:val="24"/>
          <w:szCs w:val="24"/>
        </w:rPr>
        <w:t>»</w:t>
      </w:r>
      <w:proofErr w:type="gramEnd"/>
      <w:r w:rsidRPr="00294040">
        <w:rPr>
          <w:rFonts w:ascii="Times New Roman" w:hAnsi="Times New Roman"/>
          <w:sz w:val="24"/>
          <w:szCs w:val="24"/>
        </w:rPr>
        <w:t xml:space="preserve"> ____________.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Время освобождения от работы отражено в табеле учета рабочего времени.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Среднечасовой заработок составляет________________________________________________</w:t>
      </w:r>
    </w:p>
    <w:p w:rsidR="00AB4A30" w:rsidRPr="00294040" w:rsidRDefault="00AB4A30" w:rsidP="00AB4A30">
      <w:pPr>
        <w:spacing w:after="0" w:line="240" w:lineRule="atLeast"/>
        <w:ind w:left="4956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(сумма цифрами и прописью)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При расчете среднечасового заработка использованы следующие данные: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продолжительность рабочего дня, смены __________________________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9525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1830"/>
        <w:gridCol w:w="3270"/>
        <w:gridCol w:w="2700"/>
      </w:tblGrid>
      <w:tr w:rsidR="00AB4A30" w:rsidRPr="00294040" w:rsidTr="00BC43ED">
        <w:trPr>
          <w:trHeight w:val="15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30" w:rsidRPr="00294040" w:rsidRDefault="00AB4A30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30" w:rsidRPr="00294040" w:rsidRDefault="00AB4A30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30" w:rsidRPr="00294040" w:rsidRDefault="00AB4A30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кол-во отработанных дней (часов)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30" w:rsidRPr="00294040" w:rsidRDefault="00AB4A30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Начислено</w:t>
            </w:r>
          </w:p>
        </w:tc>
      </w:tr>
      <w:tr w:rsidR="00AB4A30" w:rsidRPr="00294040" w:rsidTr="00BC43ED">
        <w:trPr>
          <w:trHeight w:val="27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A30" w:rsidRPr="00294040" w:rsidTr="00BC43ED">
        <w:trPr>
          <w:trHeight w:val="221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A30" w:rsidRPr="00294040" w:rsidTr="00BC43ED">
        <w:trPr>
          <w:trHeight w:val="30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30" w:rsidRPr="00294040" w:rsidRDefault="00AB4A30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Сумма к возмещению: ________ рублей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 дана для предоставления в организацию переливания крови.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 действительна в течение 6 месяцев.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Руководитель</w:t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  <w:t>____________________</w:t>
      </w:r>
    </w:p>
    <w:p w:rsidR="00AB4A30" w:rsidRPr="0029404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                                                 М.П.                                       (фамилия, инициалы) </w:t>
      </w:r>
    </w:p>
    <w:p w:rsidR="00AB4A30" w:rsidRDefault="00AB4A30" w:rsidP="00AB4A30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Главный бухгалтер</w:t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</w:r>
      <w:r w:rsidRPr="00294040">
        <w:rPr>
          <w:rFonts w:ascii="Times New Roman" w:hAnsi="Times New Roman"/>
          <w:sz w:val="24"/>
          <w:szCs w:val="24"/>
        </w:rPr>
        <w:tab/>
        <w:t>____________________</w:t>
      </w:r>
    </w:p>
    <w:p w:rsidR="00AB4A30" w:rsidRDefault="00AB4A30" w:rsidP="00AB4A30">
      <w:pPr>
        <w:spacing w:after="0" w:line="240" w:lineRule="atLeast"/>
        <w:ind w:left="2160" w:firstLine="720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                                                  (фамилия, инициалы)</w:t>
      </w:r>
    </w:p>
    <w:p w:rsidR="00AB4A30" w:rsidRPr="00294040" w:rsidRDefault="00AB4A30" w:rsidP="00AB4A30">
      <w:pPr>
        <w:spacing w:after="0" w:line="240" w:lineRule="atLeast"/>
        <w:ind w:left="2160" w:firstLine="720"/>
        <w:rPr>
          <w:rFonts w:ascii="Times New Roman" w:hAnsi="Times New Roman"/>
          <w:sz w:val="24"/>
          <w:szCs w:val="24"/>
        </w:rPr>
      </w:pPr>
    </w:p>
    <w:p w:rsidR="00AB4A30" w:rsidRPr="00294040" w:rsidRDefault="00AB4A30" w:rsidP="00AB4A3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Исполнитель_______________________________, контактный номер телефона</w:t>
      </w:r>
    </w:p>
    <w:p w:rsidR="00AB4A30" w:rsidRPr="00294040" w:rsidRDefault="00AB4A30" w:rsidP="00AB4A30">
      <w:pPr>
        <w:spacing w:after="0" w:line="240" w:lineRule="atLeast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(фамилия, инициалы)</w:t>
      </w:r>
    </w:p>
    <w:p w:rsidR="005D608A" w:rsidRDefault="00474316"/>
    <w:p w:rsidR="00474316" w:rsidRDefault="00474316"/>
    <w:p w:rsidR="00474316" w:rsidRPr="00474316" w:rsidRDefault="004743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СПРАВОЧНО</w:t>
      </w:r>
      <w:r w:rsidRPr="00474316">
        <w:rPr>
          <w:rFonts w:ascii="Times New Roman" w:hAnsi="Times New Roman"/>
          <w:sz w:val="28"/>
          <w:szCs w:val="28"/>
        </w:rPr>
        <w:tab/>
      </w:r>
      <w:r w:rsidRPr="00474316">
        <w:rPr>
          <w:rFonts w:ascii="Times New Roman" w:hAnsi="Times New Roman"/>
          <w:sz w:val="28"/>
          <w:szCs w:val="28"/>
        </w:rPr>
        <w:tab/>
      </w:r>
      <w:r w:rsidRPr="00474316">
        <w:rPr>
          <w:rFonts w:ascii="Times New Roman" w:hAnsi="Times New Roman"/>
          <w:sz w:val="28"/>
          <w:szCs w:val="28"/>
        </w:rPr>
        <w:tab/>
      </w:r>
      <w:r w:rsidRPr="00474316">
        <w:rPr>
          <w:rFonts w:ascii="Times New Roman" w:hAnsi="Times New Roman"/>
          <w:sz w:val="28"/>
          <w:szCs w:val="28"/>
        </w:rPr>
        <w:tab/>
      </w:r>
      <w:r w:rsidRPr="00474316">
        <w:rPr>
          <w:rFonts w:ascii="Times New Roman" w:hAnsi="Times New Roman"/>
          <w:sz w:val="28"/>
          <w:szCs w:val="28"/>
        </w:rPr>
        <w:tab/>
      </w:r>
    </w:p>
    <w:p w:rsidR="00474316" w:rsidRPr="00B53E8E" w:rsidRDefault="00474316" w:rsidP="00474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E8E">
        <w:rPr>
          <w:rFonts w:ascii="Times New Roman" w:hAnsi="Times New Roman"/>
          <w:sz w:val="28"/>
          <w:szCs w:val="28"/>
        </w:rPr>
        <w:t>Сохранение среднего заработка работникам за время прохождения ими медицинско</w:t>
      </w:r>
      <w:bookmarkStart w:id="0" w:name="_GoBack"/>
      <w:bookmarkEnd w:id="0"/>
      <w:r w:rsidRPr="00B53E8E">
        <w:rPr>
          <w:rFonts w:ascii="Times New Roman" w:hAnsi="Times New Roman"/>
          <w:sz w:val="28"/>
          <w:szCs w:val="28"/>
        </w:rPr>
        <w:t>го осмотра и (или) применения в отношении их вспомогательных медицинских технологий осуществляется при предоставлении в организацию службы крови справки о дате и времени (количеству часов) фактического освобождения от работы, включая время на проезд к месту прохождения медицинского осмотра и (или) применения вспомогательных медицинских технологий</w:t>
      </w:r>
      <w:r>
        <w:rPr>
          <w:rFonts w:ascii="Times New Roman" w:hAnsi="Times New Roman"/>
          <w:sz w:val="28"/>
          <w:szCs w:val="28"/>
        </w:rPr>
        <w:t xml:space="preserve"> и обратно согласно Приложению</w:t>
      </w:r>
      <w:r w:rsidRPr="00B53E8E">
        <w:rPr>
          <w:rFonts w:ascii="Times New Roman" w:hAnsi="Times New Roman"/>
          <w:sz w:val="28"/>
          <w:szCs w:val="28"/>
        </w:rPr>
        <w:t>.</w:t>
      </w:r>
    </w:p>
    <w:p w:rsidR="00474316" w:rsidRDefault="00474316"/>
    <w:sectPr w:rsidR="0047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30"/>
    <w:rsid w:val="00104FF7"/>
    <w:rsid w:val="00474316"/>
    <w:rsid w:val="00AB4A30"/>
    <w:rsid w:val="00B3076D"/>
    <w:rsid w:val="00F5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B198A"/>
  <w15:chartTrackingRefBased/>
  <w15:docId w15:val="{80938E69-4A96-4289-B658-3908C1B1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3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qFormat/>
    <w:rsid w:val="00AB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Vad9l v Zdanii Bang Bang Bang</dc:creator>
  <cp:keywords/>
  <dc:description/>
  <cp:lastModifiedBy>GL_BUH</cp:lastModifiedBy>
  <cp:revision>3</cp:revision>
  <dcterms:created xsi:type="dcterms:W3CDTF">2023-04-20T13:27:00Z</dcterms:created>
  <dcterms:modified xsi:type="dcterms:W3CDTF">2023-04-28T08:09:00Z</dcterms:modified>
</cp:coreProperties>
</file>